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DAB5" w14:textId="57A434AA" w:rsidR="00F70909" w:rsidRPr="00840140" w:rsidRDefault="00736773" w:rsidP="00F70909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ＭＳ 明朝"/>
          <w:szCs w:val="21"/>
        </w:rPr>
      </w:pPr>
      <w:r w:rsidRPr="00840140">
        <w:rPr>
          <w:rFonts w:ascii="UD デジタル 教科書体 NP-R" w:eastAsia="UD デジタル 教科書体 NP-R" w:hAnsi="ＭＳ 明朝" w:hint="eastAsia"/>
          <w:szCs w:val="21"/>
        </w:rPr>
        <w:t>（様式５</w:t>
      </w:r>
      <w:r w:rsidR="00F70909" w:rsidRPr="00840140">
        <w:rPr>
          <w:rFonts w:ascii="UD デジタル 教科書体 NP-R" w:eastAsia="UD デジタル 教科書体 NP-R" w:hAnsi="ＭＳ 明朝" w:hint="eastAsia"/>
          <w:szCs w:val="21"/>
        </w:rPr>
        <w:t>）</w:t>
      </w:r>
    </w:p>
    <w:p w14:paraId="17C5C2C2" w14:textId="77777777" w:rsidR="00F70909" w:rsidRPr="00840140" w:rsidRDefault="00F70909" w:rsidP="00F70909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ＭＳ 明朝"/>
          <w:szCs w:val="21"/>
        </w:rPr>
      </w:pPr>
    </w:p>
    <w:p w14:paraId="40B9991C" w14:textId="62396745" w:rsidR="00F70909" w:rsidRPr="00840140" w:rsidRDefault="00736773" w:rsidP="00F70909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ＭＳ 明朝"/>
          <w:sz w:val="32"/>
          <w:szCs w:val="32"/>
        </w:rPr>
      </w:pPr>
      <w:r w:rsidRPr="00840140">
        <w:rPr>
          <w:rFonts w:ascii="UD デジタル 教科書体 NP-R" w:eastAsia="UD デジタル 教科書体 NP-R" w:hAnsi="ＭＳ 明朝" w:hint="eastAsia"/>
          <w:sz w:val="32"/>
          <w:szCs w:val="32"/>
        </w:rPr>
        <w:t>辞　退　届</w:t>
      </w:r>
    </w:p>
    <w:p w14:paraId="2B33A12A" w14:textId="77777777" w:rsidR="00F70909" w:rsidRPr="00840140" w:rsidRDefault="00F70909" w:rsidP="00F70909">
      <w:pPr>
        <w:wordWrap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明朝"/>
          <w:szCs w:val="21"/>
        </w:rPr>
      </w:pPr>
    </w:p>
    <w:p w14:paraId="6C070302" w14:textId="77777777" w:rsidR="00F70909" w:rsidRPr="00840140" w:rsidRDefault="00F70909" w:rsidP="00F70909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明朝"/>
          <w:szCs w:val="21"/>
        </w:rPr>
      </w:pPr>
      <w:r w:rsidRPr="00840140">
        <w:rPr>
          <w:rFonts w:ascii="UD デジタル 教科書体 NP-R" w:eastAsia="UD デジタル 教科書体 NP-R" w:hAnsi="ＭＳ 明朝" w:hint="eastAsia"/>
          <w:szCs w:val="21"/>
        </w:rPr>
        <w:t>令和　　年　　月　　日</w:t>
      </w:r>
    </w:p>
    <w:p w14:paraId="226785D5" w14:textId="6643F4A0" w:rsidR="00F70909" w:rsidRPr="00840140" w:rsidRDefault="0090602C" w:rsidP="008D7910">
      <w:pPr>
        <w:autoSpaceDE w:val="0"/>
        <w:autoSpaceDN w:val="0"/>
        <w:adjustRightInd w:val="0"/>
        <w:rPr>
          <w:rFonts w:ascii="UD デジタル 教科書体 NP-R" w:eastAsia="UD デジタル 教科書体 NP-R" w:hAnsi="ＭＳ 明朝"/>
          <w:szCs w:val="21"/>
        </w:rPr>
      </w:pPr>
      <w:r w:rsidRPr="00840140">
        <w:rPr>
          <w:rFonts w:ascii="UD デジタル 教科書体 NP-R" w:eastAsia="UD デジタル 教科書体 NP-R" w:hAnsi="ＭＳ 明朝" w:hint="eastAsia"/>
          <w:szCs w:val="21"/>
        </w:rPr>
        <w:t xml:space="preserve">摂津市長　</w:t>
      </w:r>
      <w:r w:rsidR="00840140">
        <w:rPr>
          <w:rFonts w:ascii="UD デジタル 教科書体 NP-R" w:eastAsia="UD デジタル 教科書体 NP-R" w:hAnsi="ＭＳ 明朝" w:hint="eastAsia"/>
          <w:szCs w:val="21"/>
        </w:rPr>
        <w:t>嶋野　浩一朗</w:t>
      </w:r>
      <w:r w:rsidR="008D7910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Pr="00840140">
        <w:rPr>
          <w:rFonts w:ascii="UD デジタル 教科書体 NP-R" w:eastAsia="UD デジタル 教科書体 NP-R" w:hAnsi="ＭＳ 明朝" w:hint="eastAsia"/>
          <w:szCs w:val="21"/>
        </w:rPr>
        <w:t>様</w:t>
      </w:r>
      <w:r w:rsidR="00F70909" w:rsidRPr="00840140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</w:p>
    <w:p w14:paraId="48FB6BF1" w14:textId="77777777" w:rsidR="00F70909" w:rsidRPr="00840140" w:rsidRDefault="00F70909" w:rsidP="00F70909">
      <w:pPr>
        <w:autoSpaceDE w:val="0"/>
        <w:autoSpaceDN w:val="0"/>
        <w:adjustRightInd w:val="0"/>
        <w:rPr>
          <w:rFonts w:ascii="UD デジタル 教科書体 NP-R" w:eastAsia="UD デジタル 教科書体 NP-R" w:hAnsi="ＭＳ 明朝"/>
          <w:szCs w:val="21"/>
        </w:rPr>
      </w:pPr>
    </w:p>
    <w:p w14:paraId="447EA549" w14:textId="621815EE" w:rsidR="00F41141" w:rsidRPr="00840140" w:rsidRDefault="00F70909" w:rsidP="00840140">
      <w:pPr>
        <w:autoSpaceDE w:val="0"/>
        <w:autoSpaceDN w:val="0"/>
        <w:adjustRightInd w:val="0"/>
        <w:spacing w:line="360" w:lineRule="auto"/>
        <w:ind w:firstLineChars="2000" w:firstLine="4200"/>
        <w:rPr>
          <w:rFonts w:ascii="UD デジタル 教科書体 NP-R" w:eastAsia="UD デジタル 教科書体 NP-R" w:hAnsi="ＭＳ 明朝"/>
          <w:szCs w:val="21"/>
        </w:rPr>
      </w:pPr>
      <w:r w:rsidRPr="00840140">
        <w:rPr>
          <w:rFonts w:ascii="UD デジタル 教科書体 NP-R" w:eastAsia="UD デジタル 教科書体 NP-R" w:hAnsi="ＭＳ 明朝" w:hint="eastAsia"/>
          <w:szCs w:val="21"/>
        </w:rPr>
        <w:t>住所(所在地)</w:t>
      </w:r>
      <w:r w:rsidR="00F41141" w:rsidRPr="00840140">
        <w:rPr>
          <w:rFonts w:ascii="UD デジタル 教科書体 NP-R" w:eastAsia="UD デジタル 教科書体 NP-R" w:hAnsi="ＭＳ 明朝" w:hint="eastAsia"/>
          <w:szCs w:val="21"/>
        </w:rPr>
        <w:t>：</w:t>
      </w:r>
    </w:p>
    <w:p w14:paraId="002C550F" w14:textId="581F55BF" w:rsidR="00F70909" w:rsidRPr="00840140" w:rsidRDefault="00F70909" w:rsidP="00840140">
      <w:pPr>
        <w:autoSpaceDE w:val="0"/>
        <w:autoSpaceDN w:val="0"/>
        <w:adjustRightInd w:val="0"/>
        <w:spacing w:line="360" w:lineRule="auto"/>
        <w:ind w:firstLineChars="2000" w:firstLine="4200"/>
        <w:rPr>
          <w:rFonts w:ascii="UD デジタル 教科書体 NP-R" w:eastAsia="UD デジタル 教科書体 NP-R" w:hAnsi="ＭＳ 明朝"/>
          <w:szCs w:val="21"/>
        </w:rPr>
      </w:pPr>
      <w:r w:rsidRPr="00840140">
        <w:rPr>
          <w:rFonts w:ascii="UD デジタル 教科書体 NP-R" w:eastAsia="UD デジタル 教科書体 NP-R" w:hAnsi="ＭＳ 明朝" w:hint="eastAsia"/>
          <w:szCs w:val="21"/>
        </w:rPr>
        <w:t>商号又は名称</w:t>
      </w:r>
      <w:r w:rsidR="00F41141" w:rsidRPr="00840140">
        <w:rPr>
          <w:rFonts w:ascii="UD デジタル 教科書体 NP-R" w:eastAsia="UD デジタル 教科書体 NP-R" w:hAnsi="ＭＳ 明朝" w:hint="eastAsia"/>
          <w:szCs w:val="21"/>
        </w:rPr>
        <w:t>：</w:t>
      </w:r>
    </w:p>
    <w:p w14:paraId="7A83F695" w14:textId="0A4CF70B" w:rsidR="00F41141" w:rsidRPr="00840140" w:rsidRDefault="00F41141" w:rsidP="00840140">
      <w:pPr>
        <w:autoSpaceDE w:val="0"/>
        <w:autoSpaceDN w:val="0"/>
        <w:adjustRightInd w:val="0"/>
        <w:spacing w:line="360" w:lineRule="auto"/>
        <w:ind w:firstLineChars="1050" w:firstLine="4305"/>
        <w:rPr>
          <w:rFonts w:ascii="UD デジタル 教科書体 NP-R" w:eastAsia="UD デジタル 教科書体 NP-R" w:hAnsi="ＭＳ 明朝"/>
          <w:kern w:val="0"/>
          <w:szCs w:val="21"/>
        </w:rPr>
      </w:pPr>
      <w:r w:rsidRPr="00A71A82">
        <w:rPr>
          <w:rFonts w:ascii="UD デジタル 教科書体 NP-R" w:eastAsia="UD デジタル 教科書体 NP-R" w:hAnsi="ＭＳ 明朝" w:hint="eastAsia"/>
          <w:spacing w:val="100"/>
          <w:kern w:val="0"/>
          <w:szCs w:val="21"/>
          <w:fitText w:val="1440" w:id="-1712584448"/>
        </w:rPr>
        <w:t>代表者</w:t>
      </w:r>
      <w:r w:rsidRPr="00A71A82">
        <w:rPr>
          <w:rFonts w:ascii="UD デジタル 教科書体 NP-R" w:eastAsia="UD デジタル 教科書体 NP-R" w:hAnsi="ＭＳ 明朝" w:hint="eastAsia"/>
          <w:kern w:val="0"/>
          <w:szCs w:val="21"/>
          <w:fitText w:val="1440" w:id="-1712584448"/>
        </w:rPr>
        <w:t>名</w:t>
      </w:r>
      <w:r w:rsidRPr="00840140">
        <w:rPr>
          <w:rFonts w:ascii="UD デジタル 教科書体 NP-R" w:eastAsia="UD デジタル 教科書体 NP-R" w:hAnsi="ＭＳ 明朝" w:hint="eastAsia"/>
          <w:kern w:val="0"/>
          <w:szCs w:val="21"/>
        </w:rPr>
        <w:t>：</w:t>
      </w:r>
    </w:p>
    <w:p w14:paraId="6D459D5C" w14:textId="77777777" w:rsidR="00F70909" w:rsidRPr="00840140" w:rsidRDefault="00F70909" w:rsidP="00F70909">
      <w:pPr>
        <w:autoSpaceDE w:val="0"/>
        <w:autoSpaceDN w:val="0"/>
        <w:adjustRightInd w:val="0"/>
        <w:rPr>
          <w:rFonts w:ascii="UD デジタル 教科書体 NP-R" w:eastAsia="UD デジタル 教科書体 NP-R" w:hAnsi="ＭＳ 明朝"/>
          <w:szCs w:val="21"/>
        </w:rPr>
      </w:pPr>
    </w:p>
    <w:p w14:paraId="22B2BCE6" w14:textId="77777777" w:rsidR="00F70909" w:rsidRPr="00840140" w:rsidRDefault="00F70909" w:rsidP="00F70909">
      <w:pPr>
        <w:autoSpaceDE w:val="0"/>
        <w:autoSpaceDN w:val="0"/>
        <w:adjustRightInd w:val="0"/>
        <w:rPr>
          <w:rFonts w:ascii="UD デジタル 教科書体 NP-R" w:eastAsia="UD デジタル 教科書体 NP-R" w:hAnsi="ＭＳ 明朝"/>
          <w:szCs w:val="21"/>
        </w:rPr>
      </w:pPr>
    </w:p>
    <w:p w14:paraId="735AF813" w14:textId="4C55767F" w:rsidR="00F70909" w:rsidRPr="00840140" w:rsidRDefault="00840140" w:rsidP="00840140">
      <w:pPr>
        <w:autoSpaceDE w:val="0"/>
        <w:autoSpaceDN w:val="0"/>
        <w:adjustRightInd w:val="0"/>
        <w:ind w:firstLine="210"/>
        <w:rPr>
          <w:rFonts w:ascii="UD デジタル 教科書体 NP-R" w:eastAsia="UD デジタル 教科書体 NP-R"/>
          <w:szCs w:val="21"/>
        </w:rPr>
      </w:pPr>
      <w:r w:rsidRPr="00840140">
        <w:rPr>
          <w:rFonts w:ascii="UD デジタル 教科書体 NP-R" w:eastAsia="UD デジタル 教科書体 NP-R" w:hint="eastAsia"/>
          <w:szCs w:val="21"/>
        </w:rPr>
        <w:t>大阪・関西万博『大阪ウィーク～春・夏・秋～』「レギュラーイベント」出展に係る企画調整・運営管理等業務委託 プロポーザル</w:t>
      </w:r>
      <w:r w:rsidR="00A71A82">
        <w:rPr>
          <w:rFonts w:ascii="UD デジタル 教科書体 NP-R" w:eastAsia="UD デジタル 教科書体 NP-R" w:hint="eastAsia"/>
          <w:szCs w:val="21"/>
        </w:rPr>
        <w:t>募集要項</w:t>
      </w:r>
      <w:r w:rsidR="00F70909" w:rsidRPr="00840140">
        <w:rPr>
          <w:rFonts w:ascii="UD デジタル 教科書体 NP-R" w:eastAsia="UD デジタル 教科書体 NP-R" w:hAnsi="ＭＳ 明朝" w:hint="eastAsia"/>
          <w:szCs w:val="21"/>
        </w:rPr>
        <w:t>に</w:t>
      </w:r>
      <w:r w:rsidR="00736773" w:rsidRPr="00840140">
        <w:rPr>
          <w:rFonts w:ascii="UD デジタル 教科書体 NP-R" w:eastAsia="UD デジタル 教科書体 NP-R" w:hAnsi="ＭＳ 明朝" w:hint="eastAsia"/>
          <w:szCs w:val="21"/>
        </w:rPr>
        <w:t>基づき</w:t>
      </w:r>
      <w:r w:rsidR="005570BE" w:rsidRPr="00840140">
        <w:rPr>
          <w:rFonts w:ascii="UD デジタル 教科書体 NP-R" w:eastAsia="UD デジタル 教科書体 NP-R" w:hAnsi="ＭＳ 明朝" w:hint="eastAsia"/>
          <w:szCs w:val="21"/>
        </w:rPr>
        <w:t>、</w:t>
      </w:r>
      <w:r w:rsidR="00736773" w:rsidRPr="00840140">
        <w:rPr>
          <w:rFonts w:ascii="UD デジタル 教科書体 NP-R" w:eastAsia="UD デジタル 教科書体 NP-R" w:hAnsi="ＭＳ 明朝" w:hint="eastAsia"/>
          <w:szCs w:val="21"/>
        </w:rPr>
        <w:t>参加</w:t>
      </w:r>
      <w:r w:rsidR="005570BE" w:rsidRPr="00840140">
        <w:rPr>
          <w:rFonts w:ascii="UD デジタル 教科書体 NP-R" w:eastAsia="UD デジタル 教科書体 NP-R" w:hAnsi="ＭＳ 明朝" w:hint="eastAsia"/>
          <w:szCs w:val="21"/>
        </w:rPr>
        <w:t>表明書</w:t>
      </w:r>
      <w:r w:rsidR="00736773" w:rsidRPr="00840140">
        <w:rPr>
          <w:rFonts w:ascii="UD デジタル 教科書体 NP-R" w:eastAsia="UD デジタル 教科書体 NP-R" w:hAnsi="ＭＳ 明朝" w:hint="eastAsia"/>
          <w:szCs w:val="21"/>
        </w:rPr>
        <w:t>（又は提案書）を提出しましたが、都合により参加を辞退します。</w:t>
      </w:r>
      <w:r w:rsidR="00F70909" w:rsidRPr="00840140">
        <w:rPr>
          <w:rFonts w:ascii="UD デジタル 教科書体 NP-R" w:eastAsia="UD デジタル 教科書体 NP-R" w:hAnsi="ＭＳ 明朝" w:hint="eastAsia"/>
          <w:szCs w:val="21"/>
        </w:rPr>
        <w:t xml:space="preserve"> </w:t>
      </w:r>
    </w:p>
    <w:p w14:paraId="0C28FA98" w14:textId="2790B10D" w:rsidR="00F70909" w:rsidRPr="00840140" w:rsidRDefault="0090602C" w:rsidP="00F70909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ＭＳ 明朝"/>
          <w:szCs w:val="21"/>
        </w:rPr>
      </w:pPr>
      <w:r w:rsidRPr="00840140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</w:p>
    <w:p w14:paraId="2EFEF88D" w14:textId="1C9B0295" w:rsidR="00817661" w:rsidRPr="00840140" w:rsidRDefault="00817661" w:rsidP="00F70909">
      <w:pPr>
        <w:autoSpaceDE w:val="0"/>
        <w:autoSpaceDN w:val="0"/>
        <w:adjustRightInd w:val="0"/>
        <w:rPr>
          <w:rFonts w:ascii="UD デジタル 教科書体 NP-R" w:eastAsia="UD デジタル 教科書体 NP-R" w:hAnsi="ＭＳ 明朝"/>
          <w:szCs w:val="21"/>
        </w:rPr>
      </w:pPr>
    </w:p>
    <w:p w14:paraId="01BECA4D" w14:textId="0F6399FB" w:rsidR="00382D15" w:rsidRPr="00840140" w:rsidRDefault="00382D15" w:rsidP="00F70909">
      <w:pPr>
        <w:autoSpaceDE w:val="0"/>
        <w:autoSpaceDN w:val="0"/>
        <w:adjustRightInd w:val="0"/>
        <w:rPr>
          <w:rFonts w:ascii="UD デジタル 教科書体 NP-R" w:eastAsia="UD デジタル 教科書体 NP-R" w:hAnsi="ＭＳ 明朝"/>
          <w:szCs w:val="21"/>
        </w:rPr>
      </w:pPr>
    </w:p>
    <w:p w14:paraId="54CB58F2" w14:textId="77777777" w:rsidR="00C61CD1" w:rsidRDefault="00C61CD1" w:rsidP="00C61CD1">
      <w:pPr>
        <w:autoSpaceDE w:val="0"/>
        <w:autoSpaceDN w:val="0"/>
        <w:adjustRightInd w:val="0"/>
        <w:spacing w:line="360" w:lineRule="auto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【連絡先】</w:t>
      </w:r>
    </w:p>
    <w:p w14:paraId="18203214" w14:textId="77777777" w:rsidR="00C61CD1" w:rsidRDefault="00C61CD1" w:rsidP="00C61CD1">
      <w:pPr>
        <w:spacing w:line="360" w:lineRule="auto"/>
        <w:rPr>
          <w:rFonts w:ascii="UD デジタル 教科書体 NP-R" w:eastAsia="UD デジタル 教科書体 NP-R" w:hAnsi="ＭＳ 明朝" w:hint="eastAsia"/>
          <w:sz w:val="22"/>
          <w:u w:val="single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  </w:t>
      </w:r>
      <w:r w:rsidRPr="00C61CD1">
        <w:rPr>
          <w:rFonts w:ascii="UD デジタル 教科書体 NP-R" w:eastAsia="UD デジタル 教科書体 NP-R" w:hAnsi="ＭＳ 明朝" w:hint="eastAsia"/>
          <w:spacing w:val="53"/>
          <w:kern w:val="0"/>
          <w:sz w:val="22"/>
          <w:u w:val="single"/>
          <w:fitText w:val="1200" w:id="-865320448"/>
        </w:rPr>
        <w:t>所属部</w:t>
      </w:r>
      <w:r w:rsidRPr="00C61CD1">
        <w:rPr>
          <w:rFonts w:ascii="UD デジタル 教科書体 NP-R" w:eastAsia="UD デジタル 教科書体 NP-R" w:hAnsi="ＭＳ 明朝" w:hint="eastAsia"/>
          <w:spacing w:val="1"/>
          <w:kern w:val="0"/>
          <w:sz w:val="22"/>
          <w:u w:val="single"/>
          <w:fitText w:val="1200" w:id="-865320448"/>
        </w:rPr>
        <w:t>署</w:t>
      </w:r>
      <w:r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：　　　　　　　　　　　　　　　　　　　　　　</w:t>
      </w:r>
    </w:p>
    <w:p w14:paraId="262DEDE7" w14:textId="77777777" w:rsidR="00C61CD1" w:rsidRDefault="00C61CD1" w:rsidP="00C61CD1">
      <w:pPr>
        <w:spacing w:line="360" w:lineRule="auto"/>
        <w:rPr>
          <w:rFonts w:ascii="UD デジタル 教科書体 NP-R" w:eastAsia="UD デジタル 教科書体 NP-R" w:hAnsi="ＭＳ 明朝" w:hint="eastAsia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C61CD1">
        <w:rPr>
          <w:rFonts w:ascii="UD デジタル 教科書体 NP-R" w:eastAsia="UD デジタル 教科書体 NP-R" w:hAnsi="ＭＳ 明朝" w:hint="eastAsia"/>
          <w:spacing w:val="380"/>
          <w:kern w:val="0"/>
          <w:sz w:val="22"/>
          <w:u w:val="single"/>
          <w:fitText w:val="1200" w:id="-865320447"/>
        </w:rPr>
        <w:t>氏</w:t>
      </w:r>
      <w:r w:rsidRPr="00C61CD1">
        <w:rPr>
          <w:rFonts w:ascii="UD デジタル 教科書体 NP-R" w:eastAsia="UD デジタル 教科書体 NP-R" w:hAnsi="ＭＳ 明朝" w:hint="eastAsia"/>
          <w:kern w:val="0"/>
          <w:sz w:val="22"/>
          <w:u w:val="single"/>
          <w:fitText w:val="1200" w:id="-865320447"/>
        </w:rPr>
        <w:t>名</w:t>
      </w:r>
      <w:r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  <w:t xml:space="preserve">：　　　　　　　　　　　　　　　　　　　　　　</w:t>
      </w:r>
    </w:p>
    <w:p w14:paraId="4B0C7914" w14:textId="77777777" w:rsidR="00C61CD1" w:rsidRDefault="00C61CD1" w:rsidP="00C61CD1">
      <w:pPr>
        <w:spacing w:line="360" w:lineRule="auto"/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C61CD1">
        <w:rPr>
          <w:rFonts w:ascii="UD デジタル 教科書体 NP-R" w:eastAsia="UD デジタル 教科書体 NP-R" w:hAnsi="ＭＳ 明朝" w:hint="eastAsia"/>
          <w:spacing w:val="53"/>
          <w:kern w:val="0"/>
          <w:sz w:val="22"/>
          <w:u w:val="single"/>
          <w:fitText w:val="1200" w:id="-865320446"/>
        </w:rPr>
        <w:t>電話番</w:t>
      </w:r>
      <w:r w:rsidRPr="00C61CD1">
        <w:rPr>
          <w:rFonts w:ascii="UD デジタル 教科書体 NP-R" w:eastAsia="UD デジタル 教科書体 NP-R" w:hAnsi="ＭＳ 明朝" w:hint="eastAsia"/>
          <w:spacing w:val="1"/>
          <w:kern w:val="0"/>
          <w:sz w:val="22"/>
          <w:u w:val="single"/>
          <w:fitText w:val="1200" w:id="-865320446"/>
        </w:rPr>
        <w:t>号</w:t>
      </w:r>
      <w:r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  <w:t xml:space="preserve">：                                            </w:t>
      </w:r>
    </w:p>
    <w:p w14:paraId="51EA16F8" w14:textId="59EDDA3F" w:rsidR="002567A0" w:rsidRPr="00C61CD1" w:rsidRDefault="00C61CD1" w:rsidP="00C61CD1">
      <w:pPr>
        <w:spacing w:line="360" w:lineRule="auto"/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  <w:t xml:space="preserve"> メ ー ル　：                                    　　    </w:t>
      </w:r>
    </w:p>
    <w:sectPr w:rsidR="002567A0" w:rsidRPr="00C61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6050" w14:textId="77777777" w:rsidR="00E8603C" w:rsidRDefault="00E8603C" w:rsidP="00E8603C">
      <w:r>
        <w:separator/>
      </w:r>
    </w:p>
  </w:endnote>
  <w:endnote w:type="continuationSeparator" w:id="0">
    <w:p w14:paraId="6CA7AE75" w14:textId="77777777" w:rsidR="00E8603C" w:rsidRDefault="00E8603C" w:rsidP="00E8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1E41" w14:textId="77777777" w:rsidR="00E8603C" w:rsidRDefault="00E8603C" w:rsidP="00E8603C">
      <w:r>
        <w:separator/>
      </w:r>
    </w:p>
  </w:footnote>
  <w:footnote w:type="continuationSeparator" w:id="0">
    <w:p w14:paraId="2C29C86A" w14:textId="77777777" w:rsidR="00E8603C" w:rsidRDefault="00E8603C" w:rsidP="00E8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2C0"/>
    <w:multiLevelType w:val="hybridMultilevel"/>
    <w:tmpl w:val="92BCD1F0"/>
    <w:lvl w:ilvl="0" w:tplc="F5A42AD8">
      <w:start w:val="1"/>
      <w:numFmt w:val="decimalFullWidth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5213E"/>
    <w:multiLevelType w:val="hybridMultilevel"/>
    <w:tmpl w:val="77E89A72"/>
    <w:lvl w:ilvl="0" w:tplc="9BF2F90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C70B9D"/>
    <w:multiLevelType w:val="hybridMultilevel"/>
    <w:tmpl w:val="F880CA8E"/>
    <w:lvl w:ilvl="0" w:tplc="6DD04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05AC1"/>
    <w:multiLevelType w:val="hybridMultilevel"/>
    <w:tmpl w:val="EE802CBE"/>
    <w:lvl w:ilvl="0" w:tplc="F5A42AD8">
      <w:start w:val="1"/>
      <w:numFmt w:val="decimalFullWidth"/>
      <w:lvlText w:val="%1."/>
      <w:lvlJc w:val="center"/>
      <w:pPr>
        <w:ind w:left="420" w:hanging="420"/>
      </w:pPr>
      <w:rPr>
        <w:rFonts w:hint="eastAsia"/>
      </w:rPr>
    </w:lvl>
    <w:lvl w:ilvl="1" w:tplc="5386CD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C3C4BE5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2D"/>
    <w:rsid w:val="000203E1"/>
    <w:rsid w:val="000923E6"/>
    <w:rsid w:val="000B7064"/>
    <w:rsid w:val="00110BCE"/>
    <w:rsid w:val="001777AE"/>
    <w:rsid w:val="001A2416"/>
    <w:rsid w:val="001A2883"/>
    <w:rsid w:val="001A546F"/>
    <w:rsid w:val="001C1D5D"/>
    <w:rsid w:val="001F7DA8"/>
    <w:rsid w:val="0023437B"/>
    <w:rsid w:val="00251A21"/>
    <w:rsid w:val="002567A0"/>
    <w:rsid w:val="00287B34"/>
    <w:rsid w:val="002C3CF1"/>
    <w:rsid w:val="002D2D46"/>
    <w:rsid w:val="002D3F2B"/>
    <w:rsid w:val="002D6B88"/>
    <w:rsid w:val="00325A4F"/>
    <w:rsid w:val="0035067C"/>
    <w:rsid w:val="00352C00"/>
    <w:rsid w:val="00382D15"/>
    <w:rsid w:val="003923B7"/>
    <w:rsid w:val="003B7B16"/>
    <w:rsid w:val="003F499D"/>
    <w:rsid w:val="00447B5E"/>
    <w:rsid w:val="00492AE0"/>
    <w:rsid w:val="004A10E0"/>
    <w:rsid w:val="004D7B93"/>
    <w:rsid w:val="005570BE"/>
    <w:rsid w:val="005B5A8B"/>
    <w:rsid w:val="005E3C67"/>
    <w:rsid w:val="00602F4E"/>
    <w:rsid w:val="006213E5"/>
    <w:rsid w:val="00626379"/>
    <w:rsid w:val="006318EE"/>
    <w:rsid w:val="0065422D"/>
    <w:rsid w:val="00682C18"/>
    <w:rsid w:val="00692DA7"/>
    <w:rsid w:val="00693CA7"/>
    <w:rsid w:val="006B4452"/>
    <w:rsid w:val="006B56BD"/>
    <w:rsid w:val="006C5DB9"/>
    <w:rsid w:val="006E447C"/>
    <w:rsid w:val="00736773"/>
    <w:rsid w:val="00740020"/>
    <w:rsid w:val="007451BA"/>
    <w:rsid w:val="007536BF"/>
    <w:rsid w:val="00765FB3"/>
    <w:rsid w:val="00773B0F"/>
    <w:rsid w:val="0079690C"/>
    <w:rsid w:val="007E2279"/>
    <w:rsid w:val="007E4483"/>
    <w:rsid w:val="007E4585"/>
    <w:rsid w:val="0081055D"/>
    <w:rsid w:val="00817661"/>
    <w:rsid w:val="0082400C"/>
    <w:rsid w:val="00840140"/>
    <w:rsid w:val="008557B4"/>
    <w:rsid w:val="0089756E"/>
    <w:rsid w:val="008B1FF0"/>
    <w:rsid w:val="008C5905"/>
    <w:rsid w:val="008D7910"/>
    <w:rsid w:val="008F490E"/>
    <w:rsid w:val="008F6939"/>
    <w:rsid w:val="0090602C"/>
    <w:rsid w:val="00933D47"/>
    <w:rsid w:val="009821A4"/>
    <w:rsid w:val="00993839"/>
    <w:rsid w:val="009A23FF"/>
    <w:rsid w:val="009B493F"/>
    <w:rsid w:val="009F471B"/>
    <w:rsid w:val="00A06ECD"/>
    <w:rsid w:val="00A25A41"/>
    <w:rsid w:val="00A57620"/>
    <w:rsid w:val="00A60BEE"/>
    <w:rsid w:val="00A6697A"/>
    <w:rsid w:val="00A71A82"/>
    <w:rsid w:val="00AB78E8"/>
    <w:rsid w:val="00AC73D8"/>
    <w:rsid w:val="00B178FE"/>
    <w:rsid w:val="00B34D13"/>
    <w:rsid w:val="00B64671"/>
    <w:rsid w:val="00B710FD"/>
    <w:rsid w:val="00B73447"/>
    <w:rsid w:val="00BA1F1B"/>
    <w:rsid w:val="00BC1A2C"/>
    <w:rsid w:val="00BE3742"/>
    <w:rsid w:val="00BE76E3"/>
    <w:rsid w:val="00C038DB"/>
    <w:rsid w:val="00C566DA"/>
    <w:rsid w:val="00C61CD1"/>
    <w:rsid w:val="00C67623"/>
    <w:rsid w:val="00C8020B"/>
    <w:rsid w:val="00CD54DC"/>
    <w:rsid w:val="00CE191D"/>
    <w:rsid w:val="00D0179D"/>
    <w:rsid w:val="00D43819"/>
    <w:rsid w:val="00DA310A"/>
    <w:rsid w:val="00DE326D"/>
    <w:rsid w:val="00E10F13"/>
    <w:rsid w:val="00E20915"/>
    <w:rsid w:val="00E20F80"/>
    <w:rsid w:val="00E52DE0"/>
    <w:rsid w:val="00E561CC"/>
    <w:rsid w:val="00E75930"/>
    <w:rsid w:val="00E83EC8"/>
    <w:rsid w:val="00E8603C"/>
    <w:rsid w:val="00EB322E"/>
    <w:rsid w:val="00EE232E"/>
    <w:rsid w:val="00F41141"/>
    <w:rsid w:val="00F44EFC"/>
    <w:rsid w:val="00F67682"/>
    <w:rsid w:val="00F70909"/>
    <w:rsid w:val="00F87640"/>
    <w:rsid w:val="00FB1577"/>
    <w:rsid w:val="00FC4E31"/>
    <w:rsid w:val="00FD7BAA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A93E4E"/>
  <w15:chartTrackingRefBased/>
  <w15:docId w15:val="{97298C50-C679-49CB-94C6-470890C6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FF"/>
    <w:pPr>
      <w:ind w:leftChars="400" w:left="840"/>
    </w:pPr>
  </w:style>
  <w:style w:type="table" w:styleId="a4">
    <w:name w:val="Table Grid"/>
    <w:basedOn w:val="a1"/>
    <w:uiPriority w:val="39"/>
    <w:rsid w:val="00E2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F70909"/>
    <w:pPr>
      <w:ind w:left="261" w:hanging="261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F70909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0602C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90602C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90602C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90602C"/>
    <w:rPr>
      <w:rFonts w:ascii="ＭＳ 明朝" w:hAnsi="ＭＳ 明朝"/>
    </w:rPr>
  </w:style>
  <w:style w:type="paragraph" w:styleId="a9">
    <w:name w:val="header"/>
    <w:basedOn w:val="a"/>
    <w:link w:val="aa"/>
    <w:uiPriority w:val="99"/>
    <w:unhideWhenUsed/>
    <w:rsid w:val="00E86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603C"/>
  </w:style>
  <w:style w:type="paragraph" w:styleId="ab">
    <w:name w:val="footer"/>
    <w:basedOn w:val="a"/>
    <w:link w:val="ac"/>
    <w:uiPriority w:val="99"/>
    <w:unhideWhenUsed/>
    <w:rsid w:val="00E86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8E90-C4DE-4B67-BD53-BD2089CD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大輝</cp:lastModifiedBy>
  <cp:revision>16</cp:revision>
  <cp:lastPrinted>2024-12-13T08:02:00Z</cp:lastPrinted>
  <dcterms:created xsi:type="dcterms:W3CDTF">2021-07-30T02:38:00Z</dcterms:created>
  <dcterms:modified xsi:type="dcterms:W3CDTF">2024-12-13T08:02:00Z</dcterms:modified>
</cp:coreProperties>
</file>